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64" w:rsidRDefault="002050BA">
      <w:r>
        <w:t xml:space="preserve">Seznam členů PS </w:t>
      </w:r>
      <w:r w:rsidR="00671AA4">
        <w:t>3</w:t>
      </w:r>
    </w:p>
    <w:tbl>
      <w:tblPr>
        <w:tblStyle w:val="Mkatabulky"/>
        <w:tblW w:w="0" w:type="auto"/>
        <w:tblLook w:val="04A0"/>
      </w:tblPr>
      <w:tblGrid>
        <w:gridCol w:w="2518"/>
        <w:gridCol w:w="1166"/>
        <w:gridCol w:w="1842"/>
        <w:gridCol w:w="1843"/>
        <w:gridCol w:w="1843"/>
      </w:tblGrid>
      <w:tr w:rsidR="002050BA" w:rsidTr="002050BA">
        <w:tc>
          <w:tcPr>
            <w:tcW w:w="2518" w:type="dxa"/>
          </w:tcPr>
          <w:p w:rsidR="002050BA" w:rsidRDefault="00671AA4" w:rsidP="002050BA">
            <w:r>
              <w:t xml:space="preserve">Jiří </w:t>
            </w:r>
            <w:proofErr w:type="spellStart"/>
            <w:r>
              <w:t>Tojnar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A07034" w:rsidRDefault="00671AA4" w:rsidP="00A07034">
            <w:r>
              <w:t>Josef Kulek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671AA4" w:rsidP="002050BA">
            <w:r>
              <w:t xml:space="preserve">Veronika </w:t>
            </w:r>
            <w:proofErr w:type="spellStart"/>
            <w:r>
              <w:t>Velacková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671AA4" w:rsidP="002050BA">
            <w:r>
              <w:t>Martina Nováková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671AA4" w:rsidP="002050BA">
            <w:r>
              <w:t>Jitka Slezáková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671AA4" w:rsidP="002050BA">
            <w:r>
              <w:t>František Sejval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671AA4" w:rsidP="00671AA4">
            <w:proofErr w:type="spellStart"/>
            <w:r>
              <w:t>Andrejs</w:t>
            </w:r>
            <w:proofErr w:type="spellEnd"/>
            <w:r>
              <w:t xml:space="preserve"> Česká Skalice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671AA4" w:rsidP="00671AA4">
            <w:proofErr w:type="gramStart"/>
            <w:r>
              <w:t>Jiří  Plšek</w:t>
            </w:r>
            <w:proofErr w:type="gram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671AA4" w:rsidP="002050BA">
            <w:r>
              <w:t>Josef Horáček MKS Jaroměř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671AA4" w:rsidP="00671AA4">
            <w:r>
              <w:t xml:space="preserve">Jan </w:t>
            </w:r>
            <w:proofErr w:type="spellStart"/>
            <w:r>
              <w:t>Dlauhoweský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671AA4" w:rsidP="002050BA">
            <w:proofErr w:type="spellStart"/>
            <w:r>
              <w:t>Špelda</w:t>
            </w:r>
            <w:proofErr w:type="spellEnd"/>
            <w:r>
              <w:t xml:space="preserve"> - Zájezd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050BA" w:rsidP="002050BA"/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A07034" w:rsidTr="002050BA">
        <w:tc>
          <w:tcPr>
            <w:tcW w:w="2518" w:type="dxa"/>
          </w:tcPr>
          <w:p w:rsidR="00A07034" w:rsidRDefault="00A07034" w:rsidP="002050BA"/>
        </w:tc>
        <w:tc>
          <w:tcPr>
            <w:tcW w:w="1166" w:type="dxa"/>
          </w:tcPr>
          <w:p w:rsidR="00A07034" w:rsidRDefault="00A07034" w:rsidP="002050BA"/>
        </w:tc>
        <w:tc>
          <w:tcPr>
            <w:tcW w:w="1842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</w:tr>
      <w:tr w:rsidR="00A07034" w:rsidTr="002050BA">
        <w:tc>
          <w:tcPr>
            <w:tcW w:w="2518" w:type="dxa"/>
          </w:tcPr>
          <w:p w:rsidR="00A07034" w:rsidRDefault="00A07034" w:rsidP="00A07034"/>
        </w:tc>
        <w:tc>
          <w:tcPr>
            <w:tcW w:w="1166" w:type="dxa"/>
          </w:tcPr>
          <w:p w:rsidR="00A07034" w:rsidRDefault="00A07034" w:rsidP="002050BA"/>
        </w:tc>
        <w:tc>
          <w:tcPr>
            <w:tcW w:w="1842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</w:tr>
    </w:tbl>
    <w:p w:rsidR="002050BA" w:rsidRDefault="002050BA" w:rsidP="002050BA"/>
    <w:sectPr w:rsidR="002050BA" w:rsidSect="0049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0BA"/>
    <w:rsid w:val="00041108"/>
    <w:rsid w:val="002050BA"/>
    <w:rsid w:val="002742E3"/>
    <w:rsid w:val="003A67CE"/>
    <w:rsid w:val="00492B64"/>
    <w:rsid w:val="004B7759"/>
    <w:rsid w:val="00671AA4"/>
    <w:rsid w:val="0088007F"/>
    <w:rsid w:val="00A07034"/>
    <w:rsid w:val="00B03ECF"/>
    <w:rsid w:val="00BA3FBC"/>
    <w:rsid w:val="00C1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B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2</cp:revision>
  <dcterms:created xsi:type="dcterms:W3CDTF">2014-09-02T10:30:00Z</dcterms:created>
  <dcterms:modified xsi:type="dcterms:W3CDTF">2014-09-02T10:30:00Z</dcterms:modified>
</cp:coreProperties>
</file>